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D3AD" w14:textId="05018423" w:rsidR="006F425C" w:rsidRDefault="006F425C" w:rsidP="00240C86">
      <w:pPr>
        <w:jc w:val="center"/>
        <w:rPr>
          <w:b/>
          <w:sz w:val="28"/>
          <w:szCs w:val="28"/>
        </w:rPr>
      </w:pPr>
    </w:p>
    <w:p w14:paraId="5DCE5C61" w14:textId="77777777" w:rsidR="00E35F27" w:rsidRDefault="00E35F27" w:rsidP="00240C8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094D3AE" w14:textId="2236FB12" w:rsidR="00240C86" w:rsidRDefault="00240C86" w:rsidP="00240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DODÁVEK</w:t>
      </w:r>
      <w:r w:rsidRPr="00A43CFE">
        <w:rPr>
          <w:b/>
          <w:sz w:val="28"/>
          <w:szCs w:val="28"/>
        </w:rPr>
        <w:t xml:space="preserve"> </w:t>
      </w:r>
    </w:p>
    <w:p w14:paraId="324AABCB" w14:textId="77777777" w:rsidR="00E35F27" w:rsidRPr="00A43CFE" w:rsidRDefault="00E35F27" w:rsidP="00240C86">
      <w:pPr>
        <w:jc w:val="center"/>
        <w:rPr>
          <w:b/>
          <w:sz w:val="28"/>
          <w:szCs w:val="28"/>
        </w:rPr>
      </w:pPr>
    </w:p>
    <w:p w14:paraId="6094D3AF" w14:textId="77777777" w:rsidR="00240C86" w:rsidRDefault="00240C86" w:rsidP="00240C86">
      <w:pPr>
        <w:jc w:val="center"/>
        <w:rPr>
          <w:i/>
          <w:sz w:val="22"/>
          <w:szCs w:val="22"/>
        </w:rPr>
      </w:pPr>
      <w:r w:rsidRPr="00A43CFE">
        <w:rPr>
          <w:i/>
          <w:sz w:val="22"/>
          <w:szCs w:val="22"/>
        </w:rPr>
        <w:t xml:space="preserve">podle </w:t>
      </w:r>
      <w:proofErr w:type="spellStart"/>
      <w:r w:rsidRPr="00A43CFE">
        <w:rPr>
          <w:i/>
          <w:sz w:val="22"/>
          <w:szCs w:val="22"/>
        </w:rPr>
        <w:t>ust</w:t>
      </w:r>
      <w:proofErr w:type="spellEnd"/>
      <w:r w:rsidRPr="00A43CFE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A43CFE">
        <w:rPr>
          <w:i/>
          <w:sz w:val="22"/>
          <w:szCs w:val="22"/>
        </w:rPr>
        <w:t xml:space="preserve"> zákona č. 134/2016 Sb., o zadávání veřejných zakázek, v platném znění, (dále jen </w:t>
      </w:r>
      <w:r w:rsidRPr="00A43CFE">
        <w:rPr>
          <w:b/>
          <w:i/>
          <w:sz w:val="22"/>
          <w:szCs w:val="22"/>
        </w:rPr>
        <w:t>„ZZVZ“</w:t>
      </w:r>
      <w:r w:rsidRPr="00A43CFE">
        <w:rPr>
          <w:i/>
          <w:sz w:val="22"/>
          <w:szCs w:val="22"/>
        </w:rPr>
        <w:t>)</w:t>
      </w:r>
    </w:p>
    <w:p w14:paraId="6094D3B0" w14:textId="77777777" w:rsidR="006F425C" w:rsidRDefault="006F425C" w:rsidP="00240C86">
      <w:pPr>
        <w:jc w:val="center"/>
        <w:rPr>
          <w:i/>
          <w:sz w:val="22"/>
          <w:szCs w:val="22"/>
        </w:rPr>
      </w:pPr>
    </w:p>
    <w:p w14:paraId="6094D3B1" w14:textId="77777777" w:rsidR="006F425C" w:rsidRDefault="006F425C" w:rsidP="00240C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 veřejné zakázce s názvem</w:t>
      </w:r>
    </w:p>
    <w:p w14:paraId="6094D3B2" w14:textId="77777777" w:rsidR="006F425C" w:rsidRDefault="006F425C" w:rsidP="00240C86">
      <w:pPr>
        <w:jc w:val="center"/>
        <w:rPr>
          <w:b/>
          <w:sz w:val="22"/>
          <w:szCs w:val="22"/>
        </w:rPr>
      </w:pPr>
    </w:p>
    <w:p w14:paraId="6094D3B3" w14:textId="204C1963" w:rsidR="006F425C" w:rsidRPr="006F425C" w:rsidRDefault="009A7DE4" w:rsidP="00240C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„Dodávky</w:t>
      </w:r>
      <w:r w:rsidR="006F425C" w:rsidRPr="006F425C">
        <w:rPr>
          <w:b/>
          <w:sz w:val="22"/>
          <w:szCs w:val="22"/>
        </w:rPr>
        <w:t xml:space="preserve"> motorové nafty</w:t>
      </w:r>
      <w:r>
        <w:rPr>
          <w:b/>
          <w:sz w:val="22"/>
          <w:szCs w:val="22"/>
        </w:rPr>
        <w:t xml:space="preserve"> 202</w:t>
      </w:r>
      <w:r w:rsidR="00E35F27">
        <w:rPr>
          <w:b/>
          <w:sz w:val="22"/>
          <w:szCs w:val="22"/>
        </w:rPr>
        <w:t>6 - 2027</w:t>
      </w:r>
      <w:r w:rsidR="006F425C" w:rsidRPr="006F425C">
        <w:rPr>
          <w:b/>
          <w:sz w:val="22"/>
          <w:szCs w:val="22"/>
        </w:rPr>
        <w:t>“</w:t>
      </w:r>
    </w:p>
    <w:p w14:paraId="6094D3B4" w14:textId="77777777" w:rsidR="00240C86" w:rsidRPr="002F6E3A" w:rsidRDefault="00240C86" w:rsidP="00240C8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94D3B5" w14:textId="77777777" w:rsidR="00240C86" w:rsidRDefault="00240C86" w:rsidP="00240C86">
      <w:pPr>
        <w:jc w:val="both"/>
      </w:pPr>
    </w:p>
    <w:p w14:paraId="6094D3B6" w14:textId="77777777" w:rsidR="00240C86" w:rsidRDefault="00240C86" w:rsidP="00240C86">
      <w:pPr>
        <w:spacing w:after="120"/>
        <w:rPr>
          <w:sz w:val="22"/>
          <w:szCs w:val="22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6094D3B7" w14:textId="77777777" w:rsidR="00240C86" w:rsidRPr="00470513" w:rsidRDefault="00240C86" w:rsidP="00240C86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6094D3B8" w14:textId="77777777" w:rsidR="00240C86" w:rsidRPr="00470513" w:rsidRDefault="00240C86" w:rsidP="00240C8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6094D3B9" w14:textId="77777777" w:rsidR="00240C86" w:rsidRPr="00470513" w:rsidRDefault="00240C86" w:rsidP="00240C86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6094D3BA" w14:textId="77777777" w:rsidR="00240C86" w:rsidRPr="00470513" w:rsidRDefault="00240C86" w:rsidP="00240C86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6094D3BB" w14:textId="77777777" w:rsidR="00240C86" w:rsidRDefault="00240C86" w:rsidP="00240C86">
      <w:pPr>
        <w:spacing w:line="276" w:lineRule="auto"/>
        <w:jc w:val="both"/>
        <w:rPr>
          <w:b/>
          <w:sz w:val="22"/>
          <w:szCs w:val="22"/>
        </w:rPr>
      </w:pPr>
    </w:p>
    <w:p w14:paraId="6094D3BC" w14:textId="77777777" w:rsidR="00240C86" w:rsidRDefault="00240C86" w:rsidP="00240C86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>v </w:t>
      </w:r>
      <w:r w:rsidRPr="007F2532">
        <w:rPr>
          <w:sz w:val="22"/>
          <w:szCs w:val="22"/>
        </w:rPr>
        <w:t>posledních tř</w:t>
      </w:r>
      <w:r w:rsidR="004041B0" w:rsidRPr="007F2532">
        <w:rPr>
          <w:sz w:val="22"/>
          <w:szCs w:val="22"/>
        </w:rPr>
        <w:t>ech</w:t>
      </w:r>
      <w:r w:rsidRPr="007F2532">
        <w:rPr>
          <w:sz w:val="22"/>
          <w:szCs w:val="22"/>
        </w:rPr>
        <w:t xml:space="preserve"> (3) letech realizoval</w:t>
      </w:r>
      <w:r>
        <w:rPr>
          <w:sz w:val="22"/>
          <w:szCs w:val="22"/>
        </w:rPr>
        <w:t xml:space="preserve"> dodávky </w:t>
      </w:r>
      <w:r w:rsidR="00934E76">
        <w:rPr>
          <w:sz w:val="22"/>
          <w:szCs w:val="22"/>
        </w:rPr>
        <w:t xml:space="preserve">motorové nafty v souladu s čl. </w:t>
      </w:r>
      <w:proofErr w:type="gramStart"/>
      <w:r w:rsidR="00934E76">
        <w:rPr>
          <w:sz w:val="22"/>
          <w:szCs w:val="22"/>
        </w:rPr>
        <w:t xml:space="preserve">3.3. </w:t>
      </w:r>
      <w:r>
        <w:rPr>
          <w:sz w:val="22"/>
          <w:szCs w:val="22"/>
        </w:rPr>
        <w:t>zadávací</w:t>
      </w:r>
      <w:proofErr w:type="gramEnd"/>
      <w:r>
        <w:rPr>
          <w:sz w:val="22"/>
          <w:szCs w:val="22"/>
        </w:rPr>
        <w:t xml:space="preserve"> dokumentace. </w:t>
      </w:r>
    </w:p>
    <w:p w14:paraId="6094D3BE" w14:textId="388FDC0F" w:rsidR="00240C86" w:rsidRPr="00A43CFE" w:rsidRDefault="00240C86" w:rsidP="00240C86">
      <w:pPr>
        <w:rPr>
          <w:sz w:val="22"/>
          <w:szCs w:val="22"/>
        </w:rPr>
      </w:pPr>
    </w:p>
    <w:tbl>
      <w:tblPr>
        <w:tblStyle w:val="Mkatabulky"/>
        <w:tblW w:w="8818" w:type="dxa"/>
        <w:tblInd w:w="108" w:type="dxa"/>
        <w:tblLook w:val="04A0" w:firstRow="1" w:lastRow="0" w:firstColumn="1" w:lastColumn="0" w:noHBand="0" w:noVBand="1"/>
      </w:tblPr>
      <w:tblGrid>
        <w:gridCol w:w="355"/>
        <w:gridCol w:w="1630"/>
        <w:gridCol w:w="1843"/>
        <w:gridCol w:w="2722"/>
        <w:gridCol w:w="2268"/>
      </w:tblGrid>
      <w:tr w:rsidR="00934E76" w:rsidRPr="007F283B" w14:paraId="6094D3C5" w14:textId="77777777" w:rsidTr="00934E7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6094D3BF" w14:textId="77777777" w:rsidR="00934E76" w:rsidRPr="007F283B" w:rsidRDefault="00934E76" w:rsidP="00AC4C3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1630" w:type="dxa"/>
            <w:shd w:val="clear" w:color="auto" w:fill="B8CCE4" w:themeFill="accent1" w:themeFillTint="66"/>
            <w:vAlign w:val="center"/>
          </w:tcPr>
          <w:p w14:paraId="6094D3C0" w14:textId="77777777" w:rsidR="00934E76" w:rsidRPr="007F283B" w:rsidRDefault="00934E76" w:rsidP="00AC4C3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</w:t>
            </w:r>
            <w:r w:rsidR="00886D1D">
              <w:rPr>
                <w:b/>
                <w:sz w:val="20"/>
                <w:szCs w:val="22"/>
              </w:rPr>
              <w:t xml:space="preserve"> (telefon/email na objednatele) 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6094D3C1" w14:textId="2FBA1B17" w:rsidR="00934E76" w:rsidRPr="007F283B" w:rsidRDefault="00934E76" w:rsidP="00AC4C3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Doba poskytnutí dodávky</w:t>
            </w:r>
            <w:r w:rsidR="00886D1D">
              <w:rPr>
                <w:b/>
                <w:sz w:val="20"/>
                <w:szCs w:val="22"/>
              </w:rPr>
              <w:t xml:space="preserve"> </w:t>
            </w:r>
            <w:r w:rsidR="00DA5196">
              <w:rPr>
                <w:b/>
                <w:sz w:val="20"/>
                <w:szCs w:val="22"/>
              </w:rPr>
              <w:br/>
            </w:r>
            <w:r w:rsidR="00886D1D">
              <w:rPr>
                <w:b/>
                <w:sz w:val="20"/>
                <w:szCs w:val="22"/>
              </w:rPr>
              <w:t>(v měsících a letech)</w:t>
            </w:r>
          </w:p>
        </w:tc>
        <w:tc>
          <w:tcPr>
            <w:tcW w:w="2722" w:type="dxa"/>
            <w:shd w:val="clear" w:color="auto" w:fill="B8CCE4" w:themeFill="accent1" w:themeFillTint="66"/>
            <w:vAlign w:val="center"/>
          </w:tcPr>
          <w:p w14:paraId="6094D3C2" w14:textId="77777777" w:rsidR="00934E76" w:rsidRPr="007F283B" w:rsidRDefault="00934E76" w:rsidP="00AC4C3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Popis dodávky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094D3C3" w14:textId="77777777" w:rsidR="00934E76" w:rsidRDefault="00934E76" w:rsidP="00AC4C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Objem dodávky</w:t>
            </w:r>
          </w:p>
          <w:p w14:paraId="6094D3C4" w14:textId="77777777" w:rsidR="00934E76" w:rsidRPr="007F283B" w:rsidRDefault="00934E76" w:rsidP="00934E76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(počet litrů nafty za kalendářní rok</w:t>
            </w:r>
            <w:r w:rsidRPr="007F283B">
              <w:rPr>
                <w:b/>
                <w:sz w:val="20"/>
                <w:szCs w:val="22"/>
              </w:rPr>
              <w:t>)</w:t>
            </w:r>
          </w:p>
        </w:tc>
      </w:tr>
      <w:tr w:rsidR="00934E76" w:rsidRPr="007F283B" w14:paraId="6094D3CB" w14:textId="77777777" w:rsidTr="00934E76">
        <w:trPr>
          <w:trHeight w:val="690"/>
        </w:trPr>
        <w:tc>
          <w:tcPr>
            <w:tcW w:w="355" w:type="dxa"/>
          </w:tcPr>
          <w:p w14:paraId="6094D3C6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630" w:type="dxa"/>
          </w:tcPr>
          <w:p w14:paraId="6094D3C7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6094D3C8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722" w:type="dxa"/>
          </w:tcPr>
          <w:p w14:paraId="6094D3C9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6094D3CA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</w:tr>
      <w:tr w:rsidR="00934E76" w:rsidRPr="007F283B" w14:paraId="6094D3D1" w14:textId="77777777" w:rsidTr="00934E76">
        <w:trPr>
          <w:trHeight w:val="690"/>
        </w:trPr>
        <w:tc>
          <w:tcPr>
            <w:tcW w:w="355" w:type="dxa"/>
          </w:tcPr>
          <w:p w14:paraId="6094D3CC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630" w:type="dxa"/>
          </w:tcPr>
          <w:p w14:paraId="6094D3CD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6094D3CE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722" w:type="dxa"/>
          </w:tcPr>
          <w:p w14:paraId="6094D3CF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6094D3D0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</w:tr>
      <w:tr w:rsidR="00934E76" w:rsidRPr="007F283B" w14:paraId="6094D3D7" w14:textId="77777777" w:rsidTr="00934E76">
        <w:trPr>
          <w:trHeight w:val="690"/>
        </w:trPr>
        <w:tc>
          <w:tcPr>
            <w:tcW w:w="355" w:type="dxa"/>
          </w:tcPr>
          <w:p w14:paraId="6094D3D2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630" w:type="dxa"/>
          </w:tcPr>
          <w:p w14:paraId="6094D3D3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14:paraId="6094D3D4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722" w:type="dxa"/>
          </w:tcPr>
          <w:p w14:paraId="6094D3D5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  <w:tc>
          <w:tcPr>
            <w:tcW w:w="2268" w:type="dxa"/>
          </w:tcPr>
          <w:p w14:paraId="6094D3D6" w14:textId="77777777" w:rsidR="00934E76" w:rsidRPr="007F283B" w:rsidRDefault="00934E76" w:rsidP="00AC4C39">
            <w:pPr>
              <w:rPr>
                <w:sz w:val="20"/>
                <w:szCs w:val="22"/>
              </w:rPr>
            </w:pPr>
          </w:p>
        </w:tc>
      </w:tr>
    </w:tbl>
    <w:p w14:paraId="6094D3D8" w14:textId="77777777" w:rsidR="00240C86" w:rsidRPr="00A43CFE" w:rsidRDefault="00240C86" w:rsidP="00240C86">
      <w:pPr>
        <w:ind w:left="3540" w:hanging="3540"/>
        <w:rPr>
          <w:sz w:val="22"/>
          <w:szCs w:val="22"/>
        </w:rPr>
      </w:pPr>
    </w:p>
    <w:p w14:paraId="6094D3DB" w14:textId="77777777" w:rsidR="00240C86" w:rsidRPr="00470513" w:rsidRDefault="00240C86" w:rsidP="00240C86">
      <w:pPr>
        <w:rPr>
          <w:sz w:val="22"/>
          <w:szCs w:val="22"/>
        </w:rPr>
      </w:pPr>
      <w:r w:rsidRPr="00470513">
        <w:rPr>
          <w:sz w:val="22"/>
          <w:szCs w:val="22"/>
        </w:rPr>
        <w:t xml:space="preserve">V </w:t>
      </w:r>
      <w:r w:rsidRPr="00470513">
        <w:rPr>
          <w:sz w:val="22"/>
          <w:szCs w:val="22"/>
          <w:highlight w:val="cyan"/>
        </w:rPr>
        <w:t>[DOPLNÍ DODAVATEL]</w:t>
      </w:r>
      <w:r w:rsidRPr="00470513">
        <w:rPr>
          <w:sz w:val="22"/>
          <w:szCs w:val="22"/>
        </w:rPr>
        <w:t xml:space="preserve">dne </w:t>
      </w:r>
      <w:r w:rsidRPr="00470513">
        <w:rPr>
          <w:sz w:val="22"/>
          <w:szCs w:val="22"/>
          <w:highlight w:val="cyan"/>
        </w:rPr>
        <w:t>[DOPLNÍ DODAVATEL]</w:t>
      </w:r>
    </w:p>
    <w:p w14:paraId="6094D3DC" w14:textId="77777777" w:rsidR="00240C86" w:rsidRPr="00470513" w:rsidRDefault="00240C86" w:rsidP="00240C86">
      <w:pPr>
        <w:rPr>
          <w:sz w:val="22"/>
          <w:szCs w:val="22"/>
        </w:rPr>
      </w:pPr>
    </w:p>
    <w:p w14:paraId="6094D3DF" w14:textId="0BADB0FC" w:rsidR="00240C86" w:rsidRPr="00470513" w:rsidRDefault="00240C86" w:rsidP="00240C86">
      <w:pPr>
        <w:rPr>
          <w:sz w:val="22"/>
          <w:szCs w:val="22"/>
        </w:rPr>
      </w:pPr>
    </w:p>
    <w:p w14:paraId="6094D3E0" w14:textId="77777777" w:rsidR="00240C86" w:rsidRPr="00470513" w:rsidRDefault="00240C86" w:rsidP="00240C86">
      <w:pPr>
        <w:rPr>
          <w:sz w:val="22"/>
          <w:szCs w:val="22"/>
        </w:rPr>
      </w:pPr>
    </w:p>
    <w:p w14:paraId="6094D3E1" w14:textId="77777777" w:rsidR="00240C86" w:rsidRPr="00470513" w:rsidRDefault="00240C86" w:rsidP="00240C86">
      <w:pPr>
        <w:rPr>
          <w:sz w:val="22"/>
          <w:szCs w:val="22"/>
        </w:rPr>
      </w:pPr>
    </w:p>
    <w:p w14:paraId="6094D3E2" w14:textId="77777777" w:rsidR="00240C86" w:rsidRPr="00470513" w:rsidRDefault="00240C86" w:rsidP="00240C86">
      <w:pPr>
        <w:ind w:left="4248"/>
        <w:rPr>
          <w:sz w:val="22"/>
          <w:szCs w:val="22"/>
        </w:rPr>
      </w:pPr>
      <w:r w:rsidRPr="00470513">
        <w:rPr>
          <w:sz w:val="22"/>
          <w:szCs w:val="22"/>
        </w:rPr>
        <w:t>………………………………………………….</w:t>
      </w:r>
    </w:p>
    <w:p w14:paraId="6094D3E3" w14:textId="77777777" w:rsidR="00240C86" w:rsidRPr="00470513" w:rsidRDefault="00240C86" w:rsidP="00240C86">
      <w:pPr>
        <w:ind w:left="3540" w:firstLine="708"/>
        <w:jc w:val="center"/>
        <w:rPr>
          <w:sz w:val="22"/>
          <w:szCs w:val="22"/>
        </w:rPr>
      </w:pPr>
      <w:r w:rsidRPr="00470513">
        <w:rPr>
          <w:sz w:val="22"/>
          <w:szCs w:val="22"/>
          <w:highlight w:val="cyan"/>
        </w:rPr>
        <w:t>DOPLNÍ DODAVATEL – obchodní firma +podpis statutárního orgánu dodavatele nebo osoby oprávněné jednat za dodavatele</w:t>
      </w:r>
    </w:p>
    <w:p w14:paraId="6094D3E4" w14:textId="77777777" w:rsidR="00240C86" w:rsidRPr="001E17CD" w:rsidRDefault="00240C86" w:rsidP="00240C86">
      <w:pPr>
        <w:spacing w:after="120"/>
      </w:pPr>
    </w:p>
    <w:p w14:paraId="6094D3E5" w14:textId="77777777" w:rsidR="002B4381" w:rsidRDefault="002B4381" w:rsidP="007709AC">
      <w:pPr>
        <w:tabs>
          <w:tab w:val="left" w:pos="8230"/>
        </w:tabs>
        <w:spacing w:after="120"/>
      </w:pPr>
    </w:p>
    <w:sectPr w:rsidR="002B4381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4D3E9" w14:textId="77777777" w:rsidR="002912FA" w:rsidRDefault="002912FA">
      <w:r>
        <w:separator/>
      </w:r>
    </w:p>
  </w:endnote>
  <w:endnote w:type="continuationSeparator" w:id="0">
    <w:p w14:paraId="6094D3EA" w14:textId="77777777" w:rsidR="002912FA" w:rsidRDefault="002912FA">
      <w:r>
        <w:continuationSeparator/>
      </w:r>
    </w:p>
  </w:endnote>
  <w:endnote w:type="continuationNotice" w:id="1">
    <w:p w14:paraId="6094D3EB" w14:textId="77777777" w:rsidR="002912FA" w:rsidRDefault="00291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D3EE" w14:textId="77777777" w:rsidR="002F1E4F" w:rsidRDefault="00542BCC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94D3EF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D3F0" w14:textId="4B4C8C3E" w:rsidR="002F1E4F" w:rsidRPr="00D069E8" w:rsidRDefault="00542BCC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8852C4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6094D3F1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4D3E6" w14:textId="77777777" w:rsidR="002912FA" w:rsidRDefault="002912FA">
      <w:r>
        <w:separator/>
      </w:r>
    </w:p>
  </w:footnote>
  <w:footnote w:type="continuationSeparator" w:id="0">
    <w:p w14:paraId="6094D3E7" w14:textId="77777777" w:rsidR="002912FA" w:rsidRDefault="002912FA">
      <w:r>
        <w:continuationSeparator/>
      </w:r>
    </w:p>
  </w:footnote>
  <w:footnote w:type="continuationNotice" w:id="1">
    <w:p w14:paraId="6094D3E8" w14:textId="77777777" w:rsidR="002912FA" w:rsidRDefault="00291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D3EC" w14:textId="0F8C9F15" w:rsidR="002F1E4F" w:rsidRPr="004B7616" w:rsidRDefault="00E35F2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A4E7D8" wp14:editId="7AA8C96F">
          <wp:simplePos x="0" y="0"/>
          <wp:positionH relativeFrom="page">
            <wp:posOffset>4881573</wp:posOffset>
          </wp:positionH>
          <wp:positionV relativeFrom="paragraph">
            <wp:posOffset>-457835</wp:posOffset>
          </wp:positionV>
          <wp:extent cx="2701669" cy="665019"/>
          <wp:effectExtent l="0" t="0" r="3810" b="1905"/>
          <wp:wrapNone/>
          <wp:docPr id="38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7709AC">
      <w:rPr>
        <w:i/>
      </w:rPr>
      <w:t xml:space="preserve">Příloha č. </w:t>
    </w:r>
    <w:r w:rsidR="006F425C">
      <w:rPr>
        <w:i/>
      </w:rPr>
      <w:t>3</w:t>
    </w:r>
    <w:r w:rsidR="002F1E4F" w:rsidRPr="007709AC">
      <w:rPr>
        <w:i/>
      </w:rPr>
      <w:t xml:space="preserve"> ZD</w:t>
    </w:r>
  </w:p>
  <w:p w14:paraId="6094D3ED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5025"/>
    <w:rsid w:val="000642B2"/>
    <w:rsid w:val="00084FFD"/>
    <w:rsid w:val="000B63F7"/>
    <w:rsid w:val="000D1AAB"/>
    <w:rsid w:val="000E38A0"/>
    <w:rsid w:val="000E47AA"/>
    <w:rsid w:val="000F4ABA"/>
    <w:rsid w:val="00135B9C"/>
    <w:rsid w:val="001474B1"/>
    <w:rsid w:val="00181AB3"/>
    <w:rsid w:val="001E17CD"/>
    <w:rsid w:val="001E5EF8"/>
    <w:rsid w:val="0021234C"/>
    <w:rsid w:val="00240C86"/>
    <w:rsid w:val="00243844"/>
    <w:rsid w:val="00287099"/>
    <w:rsid w:val="002912FA"/>
    <w:rsid w:val="002A3A05"/>
    <w:rsid w:val="002B0A80"/>
    <w:rsid w:val="002B4381"/>
    <w:rsid w:val="002B6DA5"/>
    <w:rsid w:val="002D2D30"/>
    <w:rsid w:val="002F1E4F"/>
    <w:rsid w:val="002F6E3A"/>
    <w:rsid w:val="00313E96"/>
    <w:rsid w:val="003647C3"/>
    <w:rsid w:val="003D5056"/>
    <w:rsid w:val="004041B0"/>
    <w:rsid w:val="00495B1B"/>
    <w:rsid w:val="004B1AE4"/>
    <w:rsid w:val="004B7616"/>
    <w:rsid w:val="004D14A6"/>
    <w:rsid w:val="004E08B8"/>
    <w:rsid w:val="004F14C3"/>
    <w:rsid w:val="004F7207"/>
    <w:rsid w:val="00542BCC"/>
    <w:rsid w:val="00542E60"/>
    <w:rsid w:val="00546AE5"/>
    <w:rsid w:val="00595368"/>
    <w:rsid w:val="005C449A"/>
    <w:rsid w:val="006037CF"/>
    <w:rsid w:val="006726E5"/>
    <w:rsid w:val="0069725A"/>
    <w:rsid w:val="006B4BC7"/>
    <w:rsid w:val="006F425C"/>
    <w:rsid w:val="00735DE0"/>
    <w:rsid w:val="007648AD"/>
    <w:rsid w:val="00766587"/>
    <w:rsid w:val="007709AC"/>
    <w:rsid w:val="007918F1"/>
    <w:rsid w:val="00796D81"/>
    <w:rsid w:val="007F2532"/>
    <w:rsid w:val="00875806"/>
    <w:rsid w:val="008852C4"/>
    <w:rsid w:val="00886C3A"/>
    <w:rsid w:val="00886D1D"/>
    <w:rsid w:val="00905D7F"/>
    <w:rsid w:val="00934E76"/>
    <w:rsid w:val="00982CF5"/>
    <w:rsid w:val="009A7DE4"/>
    <w:rsid w:val="00A047D6"/>
    <w:rsid w:val="00A6019F"/>
    <w:rsid w:val="00A636B5"/>
    <w:rsid w:val="00A65845"/>
    <w:rsid w:val="00A82B5A"/>
    <w:rsid w:val="00B00825"/>
    <w:rsid w:val="00B201E7"/>
    <w:rsid w:val="00B37056"/>
    <w:rsid w:val="00B52B6A"/>
    <w:rsid w:val="00BB656B"/>
    <w:rsid w:val="00BD16B2"/>
    <w:rsid w:val="00BF45A5"/>
    <w:rsid w:val="00C43B99"/>
    <w:rsid w:val="00CD0835"/>
    <w:rsid w:val="00D069E8"/>
    <w:rsid w:val="00D61CC7"/>
    <w:rsid w:val="00DA5196"/>
    <w:rsid w:val="00DC0710"/>
    <w:rsid w:val="00E07934"/>
    <w:rsid w:val="00E20C88"/>
    <w:rsid w:val="00E35F27"/>
    <w:rsid w:val="00E86F2A"/>
    <w:rsid w:val="00EB3824"/>
    <w:rsid w:val="00EF13E7"/>
    <w:rsid w:val="00F048B8"/>
    <w:rsid w:val="00F77FE4"/>
    <w:rsid w:val="00F8649A"/>
    <w:rsid w:val="00FA730F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094D3AD"/>
  <w15:docId w15:val="{B8B7E51D-A33C-4FFF-86A8-D417DBA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BF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048B8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FB52F-D1DE-4838-B766-5FC439245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CBE42-EC6B-4850-A41C-4C170B276A84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7951faf-23fd-4a20-be1e-078bbe8d3a9a"/>
  </ds:schemaRefs>
</ds:datastoreItem>
</file>

<file path=customXml/itemProps3.xml><?xml version="1.0" encoding="utf-8"?>
<ds:datastoreItem xmlns:ds="http://schemas.openxmlformats.org/officeDocument/2006/customXml" ds:itemID="{1413745D-BCDA-4423-8D4B-50007F226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Kodýtková Zdeňka</cp:lastModifiedBy>
  <cp:revision>8</cp:revision>
  <cp:lastPrinted>2021-03-12T08:07:00Z</cp:lastPrinted>
  <dcterms:created xsi:type="dcterms:W3CDTF">2023-10-11T09:01:00Z</dcterms:created>
  <dcterms:modified xsi:type="dcterms:W3CDTF">2025-08-04T10:44:00Z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